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湖北—恩施全景双飞6日游行程单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HZ1758504823xA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★专享畅游：
                <w:br/>
                恩施大峡谷七星寨AAAAA----恩施三大名片之一，世界地质奇观，东方科罗拉多
                <w:br/>
                云龙河地缝AAAAA----世界上唯一一条河流左右两岸地质年代不一样，是地球最美丽的伤痕。
                <w:br/>
                利川腾龙洞AAAAA----四大溶洞之一的世界特级溶洞亚洲第一大洞
                <w:br/>
                建始地心谷AAAA----“人类起源地”“施南第一佳要”景区全程悬空栈道
                <w:br/>
                清江大峡谷AAAA----中国最清的江，土家族最野的河，游清江最美河段
                <w:br/>
                清江蝴蝶崖AAAA----- 世界唯一一个震撼的卡斯特地貌的神奇蝴蝶岩
                <w:br/>
                梭布垭石林AAAA------世界最古老奥陶纪石林、4亿年的等待，只为你的到来
                <w:br/>
                土家女儿城AAAA------中国第八大人造古镇，世间男子不二心，天下女儿第一城；
                <w:br/>
                ★专享服务：1.五星导游管家式服务，老司机上线，出行无忧，吃喝不愁； 
                <w:br/>
                2.VIP空调旅游巴士，宽敞空间亲密不亲触；  
                <w:br/>
                3.专车接送，随到随走，不等待；
                <w:br/>
                4.全程.24小时私人管家，全程配备应急医疗箱
                <w:br/>
                ★专享住宿：精选舒适标准酒店，玩的开心，住的舒心，每晚好梦。
                <w:br/>
                ★专享体验：住舒适酒店，玩五A景区，享五星服务，做五星游客，爱上恩施！ 
                <w:br/>
                ★专享美食：全程特色餐，吃遍恩施知名美食。
                <w:br/>
                ★专享赠送：赠送土家摔碗酒体验土家人的热迈豪情、苗家吊锅宴 、苗乡宴。
                <w:br/>
                            赠送女儿城【赶场相亲】情景剧。
                <w:br/>
                            赠送腾龙洞幽谷秘境，天然溶洞3D亲子体验，
                <w:br/>
                赠送【夷水丽川】【激光秀】两场洞穴实景演出
                <w:br/>
                赠送每人每天一瓶富硒矿泉水--补硒解渴。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恩施一地知名景点全含！</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恩施全景6日游
                <w:br/>
                                                                                                                    发团日期：天天发班
                <w:br/>
                <w:br/>
                ☆ 行程简表
                <w:br/>
                D1
                <w:br/>
                兰州—恩施 
                <w:br/>
                不含餐
                <w:br/>
                住恩施
                <w:br/>
                D2
                <w:br/>
                恩施大峡谷七星寨 --云龙河地缝--女儿城
                <w:br/>
                早/中
                <w:br/>
                住恩施
                <w:br/>
                D3
                <w:br/>
                建始地心谷--清江蝴蝶岩景区 
                <w:br/>
                早/中/晚
                <w:br/>
                住恩施
                <w:br/>
                D4
                <w:br/>
                硒港超市-梭布垭石林   
                <w:br/>
                早/中
                <w:br/>
                住恩施
                <w:br/>
                D5
                <w:br/>
                利川腾龙洞
                <w:br/>
                早
                <w:br/>
                住恩施
                <w:br/>
                D6
                <w:br/>
                恩施—兰州
                <w:br/>
                早
                <w:br/>
                温馨的家
                <w:br/>
                <w:br/>
                ☆ 详细行程安排
                <w:br/>
                第一天
                <w:br/>
                兰州—恩施
                <w:br/>
                早餐：敬请自理
                <w:br/>
                中餐：敬请自理
                <w:br/>
                晚餐：敬请自理
                <w:br/>
                住宿：恩施
                <w:br/>
                贵宾兰州出发乘坐飞机直达恩施。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
                <w:br/>
                第二天
                <w:br/>
                恩施大峡谷七星寨、云龙河地缝
                <w:br/>
                早餐：酒店含早
                <w:br/>
                中餐：峡谷风情宴
                <w:br/>
                晚餐：敬请自理
                <w:br/>
                住宿：恩施
                <w:br/>
                早餐后乘车赴被专家誉为与美国科罗拉多大峡谷难分伯仲【恩施大峡谷】（包含；云龙河地缝景区、七星寨景区、两部分组成）换乘景交30元/人+地面缆车20元/人进景区【大峡谷云龙河地缝】（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
                <w:br/>
                中餐后前往【大峡谷七星寨】（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
                <w:br/>
                行程结束后入住酒店休息。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第三天
                <w:br/>
                清江蝴蝶岩景区-建始地心谷
                <w:br/>
                早餐：酒店含早
                <w:br/>
                中餐：恩施富硒宴
                <w:br/>
                晚餐：土家摔碗酒  
                <w:br/>
                住宿：恩施
                <w:br/>
                <w:br/>
                早餐后乘车前往气势雄伟的【水上恩施-清江蝴蝶岩】：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
                <w:br/>
                中餐后前往【地心谷】（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
                <w:br/>
                行程结束后入住酒店休息。
                <w:br/>
                第四天
                <w:br/>
                超市—梭布垭石林—土家女儿城—西兰卡普
                <w:br/>
                早餐：酒店含早
                <w:br/>
                中餐：苗乡土家菜
                <w:br/>
                晚餐：敬请自理
                <w:br/>
                住宿：恩施
                <w:br/>
                <w:br/>
                早餐后前往【恩施硒土特产超市】（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后前往景区用中餐。
                <w:br/>
                中餐游览完后乘车前往【梭布垭石林】，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
                <w:br/>
                后乘车前往游览【恩施女儿城景区】（游玩时间约1小时左右）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后回酒店或选择前往文化中心观看歌舞表演，整场大秀以“西兰卡普”为主线（自愿自理，自费项目），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
                <w:br/>
                温馨提示：《西兰卡普》演出，挂牌216元，我社协议票价为168元/人，自愿自理，观看时间晚上20：00（由湖北省民族歌舞团组织演出，是否演出以实际情况为准，敬请谅解！（西兰卡普表演如周一休息调整观看时间）
                <w:br/>
                行程结束后入住酒店休息。
                <w:br/>
                <w:br/>
                第五天
                <w:br/>
                利川腾龙洞
                <w:br/>
                早餐：酒店含早
                <w:br/>
                中餐：敬请自理
                <w:br/>
                晚餐：敬请自理
                <w:br/>
                住宿：恩施
                <w:br/>
                <w:br/>
                早餐后前往西部名城“龙船调”的故乡——利川市（距离约80公里，车程约1小时），游览被评为“最有旅游价值的四大溶洞之一的世界特级溶洞亚洲第一大洞——【腾龙洞】腾龙洞景区内，也可换乘洞内景交车（费用10元/人/次，自愿消费）,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行程结束后入住酒店休息
                <w:br/>
                行程结束后入住酒店休息。
                <w:br/>
                第六天
                <w:br/>
                <w:br/>
                恩施-兰州
                <w:br/>
                早餐：酒店含早
                <w:br/>
                中餐：敬请自理
                <w:br/>
                晚餐：敬请自理
                <w:br/>
                住宿：温馨的家
                <w:br/>
                早餐后先自由活动，后根据客人返程时间适时专人送站前往机场返程，返回温馨的家，结束愉快的恩施之旅！
                <w:br/>
                行程接待标准
                <w:br/>
                住宿
                <w:br/>
                五晚舒适精品酒店：诗曼、珙桐别苑、路客、怡合之星、城市便捷、一路同行、御景轩、铂尔曼、灵秀假日、瑞都、城市达人、松月楼精品、天珠精品 、和颐假日、巴里岛、奎苑、城市优选、速8、舒悦、华舒酒店、环岛假日酒店、贝锦卡、凤玺天、 晨曦假日、念家、悦朗江畔、日晨智能、柏雅、灵秀之星、瑞赛精品、柏曼、瑞河连锁、民航、君豪大酒店、金山大桥景华、溪龙、和馨苑、瑞锦精品、瑞都假日、金帝精品、百轩源、漫水居、泊客湾精品、晚亭酒店等同级别酒店；
                <w:br/>
                门票
                <w:br/>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
                <w:br/>
                交通
                <w:br/>
                兰州/恩施往返均为飞机（航空公司原因或者非人力可控原因航班临时取消等情况改换其他大交通）、恩施当地空调旅游车，保证每人一正座
                <w:br/>
                餐饮
                <w:br/>
                含餐5早4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此行程为天天发专车专导旅游产品。
                <w:br/>
                导游
                <w:br/>
                全程优秀地接当地中文讲解导游服务（持国导证或旅行社工作证）（散拼接送时为工作人员，请谅解）
                <w:br/>
                保险
                <w:br/>
                含旅行社责任险（强烈建议游客购买旅游意外险）
                <w:br/>
                儿童
                <w:br/>
                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
                <w:br/>
                费
                <w:br/>
                用
                <w:br/>
                不
                <w:br/>
                含
                <w:br/>
                1、景区交通（自愿乘坐）：大峡谷七星寨上行索道 105 元/人、下行索道 100元或电梯30 元/人；云龙河地缝小蛮腰观光垂直电梯30元自愿自理、（建议体验）地心谷玻璃桥70元/人、空中魔毯25元/人、上行电梯35元/人、腾龙洞电瓶车10元/人/次、梭布垭山海经68元/人、西兰卡普168元/人及其他行程中没有提及的个人消费。
                <w:br/>
                2、因旅游者违约、自身过错、自身疾病等自身原因导致的人身财产损失而额外支付的费用；
                <w:br/>
                3、全程入住酒店产生的单房差费用；
                <w:br/>
                4、旅游意外保险及航空保险（建议旅游者购买）；
                <w:br/>
                5、因交通延误等意外事件导致的额外费用；
                <w:br/>
                6、儿童报价以外产生的其他费用需游客自理；
                <w:br/>
                7、不占床位游客不含早餐，不含单房差；
                <w:br/>
                8、如遇到天气或其它非人力可控因素导致航班取消/延误因此产生的额外一切费用，需客人自行承担。
                <w:br/>
                特
                <w:br/>
                别
                <w:br/>
                提
                <w:br/>
                醒
                <w:br/>
                ★参团限制：
                <w:br/>
                1、疾病患者（传染性病、心脑血管病、呼吸系统病、精神病、严重贫血和低血糖等）、孕妇及行动不便的、大中型手术的恢复期的、73 周岁以上的老人谢绝报名。
                <w:br/>
                2、依据本线路的特点，60 岁-73 岁的老人，报名时需提供适合本次旅游的《健康声明》及《旅行社免责书》组团社跟游客签订！
                <w:br/>
                ★注意事项：
                <w:br/>
                1、报名前请来电确认余位；
                <w:br/>
                2、报名时请提供客人准确的身份证复印件。
                <w:br/>
                3、火车票：出票成功后，若发生退票、改签，如若产生费用，客人自行承担，收费标准以火车站执行标准为准！    另我社需收取开票手续费（具体收费标准以实际出票为准）
                <w:br/>
                4、退团/改期地接损失： 报名成功后，合同一旦签订，我社即正式安排接待操作，酒店费用、车费、餐费及门票等已提前支付！若发生退团/改期，我社将根据实际情况收取相应地接损失或全部地接损失，具体以我社核实后，告知为准！
                <w:br/>
                以上违约条款，请仔细阅读，如有异议，请勿报名！
                <w:br/>
                温馨提示
                <w:br/>
                1、以上专线为散客拼团，团队过程中可能会出现等人等车情况，烦请您多多包容与理解！
                <w:br/>
                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3、因不可抗拒原因导致的火车、公路、轮船延误、滞留；或因旅游旺季各景点、车站、餐厅人流量过大等客观因素导致的拥挤、等候时间过长，无法按原计划安排行程而造成的一切损失及后果，本公司不承担任何费用和法律责任。
                <w:br/>
                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5、请备好个人常用药品（如创可贴、消炎药、感冒药、晕车药等），行程中凡公共场所的商店请游客谨慎购物，以上行为属个人行为，旅行社不承担因此造成的任何责任。
                <w:br/>
                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9、在不减少景点的情况下，旅行社有权更换游览景区的顺序。
                <w:br/>
                10恩施团队旅游是集体活动，集体出发、集体返回，请遵守时间，以免耽搁其他团友，任何人不得逾期或滞留不归。
                <w:br/>
                注意事项：
                <w:br/>
                1、团队酒店由我社安排，旺季房源紧张情况下，会安排我社推荐酒店或同级标准，如指定酒店則一团一议；
                <w:br/>
                2、有效身份证件：游客出发时必须携带有效身份证件（身份证），如因个人原因没有带有效身份证件造成无法办理入住，手续造成的损失，游客自行承担责任；
                <w:br/>
                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4、以上行程为参考行程，我社保留因航班、交通等原因而导致行程变化，而对出团日期、行程顺序等做适当调整的权利
                <w:br/>
                5、自由活动期间，旅行社不安排车出行，请保管好自己的证件及随身物品，贵重物品请妥善保管，注意人身安全。
                <w:br/>
                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
                <w:br/>
                70周岁以上旅行社免责承诺书
                <w:br/>
                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
                <w:br/>
                备注：凡年满70周岁以上（含70周岁）的老年人必须如实填写本《旅行社免责承诺书》。
                <w:br/>
                <w:br/>
                承诺人签字：                                签字日期：
                <w:br/>
                <w:br/>
                家属（子女）签字：                          签字日期：
                <w:br/>
                <w:br/>
                证明人签字：                                签字日期：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大交通及景区门票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1、景区交通（自愿乘坐）：大峡谷七星寨上行索道 105 元/人、下行索道 100元或电梯30 元/人；云龙河地缝小蛮腰观光垂直电梯30元自愿自理、（建议体验）地心谷玻璃桥70元/人、空中魔毯25元/人、上行电梯35元/人、腾龙洞电瓶车10元/人/次、梭布垭山海经68元/人、西兰卡普168元/人及其他行程中没有提及的个人消费。</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恩施硒土特产超市</w:t>
            </w:r>
          </w:p>
        </w:tc>
        <w:tc>
          <w:tcPr/>
          <w:p>
            <w:pPr>
              <w:pStyle w:val="indent"/>
            </w:pPr>
            <w:r>
              <w:rPr>
                <w:rFonts w:ascii="微软雅黑" w:hAnsi="微软雅黑" w:eastAsia="微软雅黑" w:cs="微软雅黑"/>
                <w:color w:val="000000"/>
                <w:sz w:val="20"/>
                <w:szCs w:val="20"/>
              </w:rPr>
              <w:t xml:space="preserve">恩施市区需进一个土特产超市，购物自愿自理不强制！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我社只含旅行社责任险，建议客人自行购买旅游意外险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2025-10-04T04:13:13+08:00</dcterms:created>
  <dcterms:modified xsi:type="dcterms:W3CDTF">2025-10-04T04:13:13+08:00</dcterms:modified>
</cp:coreProperties>
</file>

<file path=docProps/custom.xml><?xml version="1.0" encoding="utf-8"?>
<Properties xmlns="http://schemas.openxmlformats.org/officeDocument/2006/custom-properties" xmlns:vt="http://schemas.openxmlformats.org/officeDocument/2006/docPropsVTypes"/>
</file>