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（嗨帆一夏）厦门鼓浪屿植物园赶海旅拍云水谣双飞6日游行程单</w:t>
      </w:r>
    </w:p>
    <w:p>
      <w:pPr>
        <w:jc w:val="center"/>
        <w:spacing w:after="100"/>
      </w:pPr>
      <w:r>
        <w:rPr>
          <w:rFonts w:ascii="微软雅黑" w:hAnsi="微软雅黑" w:eastAsia="微软雅黑" w:cs="微软雅黑"/>
          <w:sz w:val="20"/>
          <w:szCs w:val="20"/>
        </w:rPr>
        <w:t xml:space="preserve">厦门鼓浪屿植物园赶海帆船旅拍云水谣双飞6日游16人小包团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FJ1695271205c7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★【琴岛旅拍】精选旅拍点：最美网红转角+汇丰银行遗址+协和礼拜堂+船屋；
                <w:br/>
                ★【纯净旅游】市区两天全程一导制，0 购物 0 自费；
                <w:br/>
                ★【任性撒欢】体验小资帆船出海冲浪，邂逅海豚~ ★【网红景点】特别安排网红山海健康步道，鸟瞰筼筜湖，远眺白鹭洲；
                <w:br/>
                ★【叁大承诺】100%无强制消费、逛足 4 小时的鼓浪屿、全程慢慢游~ ★【帆船出海】帆船出海冲浪，邂逅中华白海豚，近距离接触大海；
                <w:br/>
                ★【赶海抓蟹】卷起裤脚，拿起铲子，在海滩寻找大海的馈赠吧！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全程16人小包团，0购物0自费</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兰州-厦门
                <w:br/>
              </w:t>
            </w:r>
          </w:p>
          <w:p>
            <w:pPr>
              <w:pStyle w:val="indent"/>
            </w:pPr>
            <w:r>
              <w:rPr>
                <w:rFonts w:ascii="微软雅黑" w:hAnsi="微软雅黑" w:eastAsia="微软雅黑" w:cs="微软雅黑"/>
                <w:color w:val="000000"/>
                <w:sz w:val="20"/>
                <w:szCs w:val="20"/>
              </w:rPr>
              <w:t xml:space="preserve">
                乘机或动车前往厦门：中国东南沿海一座美丽的滨海城市，司机接机后入住酒店。晚上客人可自由安排。
                <w:br/>
                推荐地点：【中山路步行街】厦门最老牌商业街，代表了厦门的繁华。建筑都是骑楼，有浓郁的南洋风情，粉红乳白是主色调，斑驳的墙体与古旧的木窗更为骑楼增添了几分特有的神韵，别有一番风味。
                <w:br/>
                温馨提示：
                <w:br/>
                1、接站专员送达酒店协助办理入住手续！
                <w:br/>
                2、入住酒店需提供身份证，小孩如无身份证必须携带户口簿方可登记入住。无携带身份证或户口簿，酒店有权利要求游客去公安局开具证明，方可办入住。
                <w:br/>
                3、抵达当天无景点游览安排，自由活动出行请选择正规合法的交通工具。
                <w:br/>
                4、全程请保管好自己的贵重物品，有病史的客人请提前告知且尽量不要单独外出。
                <w:br/>
                5、导游会在出游前一天晚上 20:00 左右电话或者短信告知第二天集合时间、地点、车牌号，请保障手机 24 小时畅通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朝天宫-鼓浪屿-网红旅拍-山海落日步栈道（赠送精美照片10张以上）
                <w:br/>
              </w:t>
            </w:r>
          </w:p>
          <w:p>
            <w:pPr>
              <w:pStyle w:val="indent"/>
            </w:pPr>
            <w:r>
              <w:rPr>
                <w:rFonts w:ascii="微软雅黑" w:hAnsi="微软雅黑" w:eastAsia="微软雅黑" w:cs="微软雅黑"/>
                <w:color w:val="000000"/>
                <w:sz w:val="20"/>
                <w:szCs w:val="20"/>
              </w:rPr>
              <w:t xml:space="preserve">
                早餐后前往景点 ·网红魔幻机位拍摄点-朝天宫
                <w:br/>
                这是一处隐匿于都市繁华之中的神秘地点，不仅是厦门极具魔幻色彩的场景，更是一处蕴含深厚闽南文化遗韵的宝地。天空之舞与地面之灵：在清水宫，你将目睹大型飞机在头顶低飞的壮观景象，与此同时，这里的闽南建筑特色也为这幅画面增添了几分神秘与庄严。这种独特的视觉体验，仿佛是现代与传统的完美融合，是科技与文化的交汇。
                <w:br/>
                后由轮渡码头乘轮渡前往海上花园，美丽五大城区之首——【鼓浪屿】（船票时间以实际出票为准）【最美转角】在洋楼林立、街巷错落的鼓浪屿上，其实有很多转角都让人流连，但唯独这个转角被称为“最美转角”。【汇丰银行公馆旧址】这座建筑曾是英商怡记洋行的闲乐居(Anathema Cottage)，历史上也曾作为汇丰银行的高级住。【协和礼拜堂】婚纱照取景圣地；【天主教堂】-万国领事馆建筑博览，这一路是摄影师们喜爱的一段，也是你错过会倍感遗憾的一段路程。【怡园-林鹤年故居】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带你体验漫步在南方小岛海滩，赤脚戏水踩沙的休闲时光。【琴岛旅拍】鼓浪屿是回忆的定格点，琴岛旅拍精选岛上美妙景色机位，让专业摄影师记录下这趟精彩的旅程吧。【老别墅下午茶】最有特色的茶点当属鼓浪屿手工馅饼，一路走来，想必大家也已饥肠辘辘，在下岛之前，我们品一品闽南手工馅饼，尝一口凤梨酥，喝一杯果茶，为鼓浪屿之行画上一个圆满的句号~(中华路是商业街形式，不属于购物店)统一码头集合下岛
                <w:br/>
                景点 · 打卡网红机位-山海落日步栈道
                <w:br/>
                打卡厦门最浪漫的【山海落日步栈道】，栈道临海依山而建，在这里不仅可以享受宁静的海景，还可以观最美 的日落和夜色。好天气时还可以直接看到落日橘子海随手一拍都是大片 美到不需要滤镜！返回厦门市区酒店休息，集合上车，乘旅游巴士沿路依次送各位贵宾回酒店休息。
                <w:br/>
                旅拍小贴士：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旅拍时间约1小时，根据人数调整，底片全送 + 每人约10张简修照片，请配合摄影师哟！
                <w:br/>
                温馨提醒： 
                <w:br/>
                1）关于鼓浪屿“无线导览，无声讲解”项目提示： 
                <w:br/>
                从 2015 年 10 月 8 日起，为保护鼓浪屿宁静优雅的氛围，为游客和居民营造更加温馨和谐的环境。 鼓浪屿确立了“无线导览，无声讲解”项目，禁止导游使用扩音喇叭，改用无线收发的耳机麦克系 统。此设备需要收取每位游客 20-25 元/人天的租金，损坏需要照价赔偿，希望亲爱的游客们谅解并 小心爱护哦。此设备租用是为了广大游客们能清晰的听到导游的讲解，并不强制，有不需要的请提 
                <w:br/>
                前告知导游即可。 
                <w:br/>
                鼓浪屿轮渡实行实名制，预留证件与上岛证件须一致哦。也就是说，如果您用身份证填写的信息就 一定要带身份证原件上岛，用护照填写的信息，就一定要带护照原件上岛，不能临时换身份证。如 果您身份证丢失要去户口所在地的公安局办理临时身份证明，机场办理的临时身份证明是不能上岛 的。 
                <w:br/>
                2 因是实名制团队票，须团进团出， 如果您需要在鼓浪屿上多逗留自由活动，不与导游一起回程， 须自行在码头窗口购买船票 18 元/人，抵达厦门后自行返回酒店。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沙坡尾-演武大桥观景-渔趣赶海-音乐广场-帆船出海-植物园
                <w:br/>
              </w:t>
            </w:r>
          </w:p>
          <w:p>
            <w:pPr>
              <w:pStyle w:val="indent"/>
            </w:pPr>
            <w:r>
              <w:rPr>
                <w:rFonts w:ascii="微软雅黑" w:hAnsi="微软雅黑" w:eastAsia="微软雅黑" w:cs="微软雅黑"/>
                <w:color w:val="000000"/>
                <w:sz w:val="20"/>
                <w:szCs w:val="20"/>
              </w:rPr>
              <w:t xml:space="preserve">
                沙坡尾-演武大桥观景-渔趣赶海-音乐广场-帆船出海-植物园
                <w:br/>
                景点 · 饱含文艺的避风港——沙坡尾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历史上又划分“沙坡头”与“沙坡尾”两个地段，分界线就是一条由碧山岩汇聚而下的溪流，溪流的出海口即是现今沙坡尾避风港坞口的位置。午餐 · 海鲜大咖锅
                <w:br/>
                景点 · 最美夕阳欣赏——演武大桥观景平台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鹭岛黄金海岸赶海踏浪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滩涂赶海】（PS:自理赶海工具租用费：水桶+铲子+雨靴+冲水=25元/人）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【沙滩排球·租用赶海工具后可免费使用】是目前唯一在沙地上进行比赛的奥运会正式项目。它集竞技体育、旅游、娱乐为一体，
                <w:br/>
                拥有现代竞技体育运动的所有特点：快速、悬念，对身体素质的高要求。给旅途中展示更全面的体验，一次玩到嗨！
                <w:br/>
                【沙滩风筝·租用赶海工具后可免费使用】浩瀚星空，余晖落日，海浪和沙，用风筝代我们自由翱翔放飞梦想。
                <w:br/>
                午餐· 赠送海鲜大咖锅
                <w:br/>
                景点 · 流动的音符，凝固的乐章——音乐广场
                <w:br/>
                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景点 · 帆船出海，近距离触摸大海（请一定要带上有效身份证，否则无法登船）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 万石植物园，海上花园中的绿色瑰宝
                <w:br/>
                万石植物园：自 1960 年建园至 2014 年，厦门植物园已引种、收集 7000 多种（含品种）植物，建成 15 个专类园区。千奇百异的植物都 使劲探头争抢着生长，看起来生命力极其旺盛。不仅让人想起顾城里的一段话：”你把自己放在万物中去看，便如花开草长， 当你排除了妄念之后再看世界，那真是美好的不得了“，大自然真是永远拥有着致命的吸引力！传闻中 9 分钟直接上山的植物园观海自动扶梯！！全程共六段，每段扶梯均 设有休憩平台，在此可览万石绿植、碧海蓝天、朝阳霞光....每一节扶梯都以镂空隧道为造型，踏上电梯那一刻， 穿过的仿佛不是电梯而是时空，赛博朋克那味拉满了！山顶坐拥绝美观景台！（赠送植物园往返电瓶车10/人，不用不退）
                <w:br/>
                集合返回厦门市区酒店
                <w:br/>
                乘车返回厦门市区，旅游巴士沿路依次送各位贵宾回酒店休息。
                <w:br/>
                备注：由于赶海时间视潮汐时间而定，故当天行程顺序会有所调整，保证不减少景点及游玩时间~
                <w:br/>
                以上行程时间点仅供参考，因赶海活动和帆船活动需考虑到海水潮汐等自然环境因素，所以实际安排为准！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南靖土楼➢云水谣一日游：精品懒人小团
                <w:br/>
              </w:t>
            </w:r>
          </w:p>
          <w:p>
            <w:pPr>
              <w:pStyle w:val="indent"/>
            </w:pPr>
            <w:r>
              <w:rPr>
                <w:rFonts w:ascii="微软雅黑" w:hAnsi="微软雅黑" w:eastAsia="微软雅黑" w:cs="微软雅黑"/>
                <w:color w:val="000000"/>
                <w:sz w:val="20"/>
                <w:szCs w:val="20"/>
              </w:rPr>
              <w:t xml:space="preserve">
                09:00 厦门岛内免费上门接送   
                <w:br/>
                10:00 乘车出发前往南靖云水谣古镇，全程路程约2-3小时
                <w:br/>
                12:30 抵达景区内餐厅，享用当地特色客家风味午餐
                <w:br/>
                13:00 参观游览小桥流水人家的云水谣景区（世界文化遗产地、国家5A级景区、中国最美乡村）
                <w:br/>
                A【和贵楼】：和贵楼又称山脚楼，建于清代雍正十年，是南靖最高的土楼。顾名思义，和贵楼是劝世人弘扬以和为贵的传统美德。楼如其名，在高速变化潮流中，它显得异常的祥和、安宁、沉稳。
                <w:br/>
                B【云水谣古栈道】：千年古榕树群、一条百年老街、千年古道溪岸边，由13棵百年、千年老榕组成的榕树群蔚为壮观，其中一棵老榕树树冠覆盖面积1933平方米，树丫长达30多米，树干底端要10多个大人才能合抱，是一棵目前我省已发现的最大的榕树。榕树下一条被踩磨得非常光滑的鹅卵石古道伸向远方，据考证是长汀府（龙岩市）通往漳州府（漳州市）的必经之路。古道旁，有一排两层老式砖木结构房屋，那就是长教已有数百年历史的老街市。       
                <w:br/>
                C【怀远楼】：怀远楼建于1905-1909年，是目前建筑工艺最精美、保护最好的双环圆形土楼。楼高四层13米，直径38米，每层34间，共136间，为简氏家族所建。怀远楼最引人注目之处在于内院核心位置的祖堂，也就是家族子弟读书的地方“斯是室”。“斯是室”精巧秀气，上下堂建筑占地190平方米，室内雕梁画栋，古朴天然，书卷气浓。
                <w:br/>
                D【土楼之光博物馆】--钟兴楼
                <w:br/>
                赠送参观游览【土楼博物馆钟兴楼】，登土楼（安排贵宾免费上楼，观看土楼内部结构，感受客家人生活常态，登楼后视野更加，站在新奇角度拍下新意照片，点亮您的旅程）
                <w:br/>
                16:00  结束行程，乘车返回厦门（中途停靠正规高速服务区20分钟左右）
                <w:br/>
                19:00  抵达厦门，送回酒店（遵循哪里接哪里送的原则）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自由活动一天，不含车导游正餐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厦门-兰州
                <w:br/>
              </w:t>
            </w:r>
          </w:p>
          <w:p>
            <w:pPr>
              <w:pStyle w:val="indent"/>
            </w:pPr>
            <w:r>
              <w:rPr>
                <w:rFonts w:ascii="微软雅黑" w:hAnsi="微软雅黑" w:eastAsia="微软雅黑" w:cs="微软雅黑"/>
                <w:color w:val="000000"/>
                <w:sz w:val="20"/>
                <w:szCs w:val="20"/>
              </w:rPr>
              <w:t xml:space="preserve">
                根据时间送站，乘飞机返回兰州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 宿：厦门指定酒店双人标准间（空调、独卫、电视）；     
                <w:br/>
                2、用 餐:  5早2正，酒店含早，不用不退，正餐含2正餐；【注意事项：用餐餐厅或景点周边游开放性商场，景点中有开放性店铺和有开放性的店铺均不属于购物店】
                <w:br/>
                3、用 车：全程旅游空调车(福建省内用车均需要套团，无法保障使用同一车辆，敬请谅解！)
                <w:br/>
                4、导 游：优秀持证导游服务 
                <w:br/>
                5、门 票：以上景点首道门票
                <w:br/>
                6、含往返大交通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不含行程中未标注正餐；
                <w:br/>
                2、不含行程过程中个人消费（旅游纪念品、零食、当地特产等）；
                <w:br/>
                3、儿童不含门票，身高超高门票自理，儿童不含帆船费用；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三、优惠证件退费说明：
                <w:br/>
                所有优惠证件需要通过景区验证，请带好相关证件并及时交予导游与景区确认，鼓浪屿过渡票无优惠，本路线门票按旅行社大综团队票价核算，故如有大学本科及以下全日制学生证，60岁以上老人，给予现退10元/人，如有：记者证，残疾证，军官证，70岁以上老人，我司给予现退20元/人。市区如帆船不去退30元/人；其他景点无优惠政策。（有以上证件请随身携带） 
                <w:br/>
                以上行程为散拼行程，会出现等车等人现像，敬请谅解！另我社有权根据实际预定成功的动车票和过渡票情况将行程景点参观顺序前后调整，敬请理解！
                <w:br/>
                鼓浪屿实行实名制，请提前提供个人准确身份证信息。
                <w:br/>
                游客报名必须提供准确的名字及身份证号，登船凭船票、人证一致方可登船（小孩无身份证可携带户口簿.或出生证明）。如因自身原因漏报错报证件或临时变换旅游人员未提前48小时及时联系我方等原因导致无法登船，我社概不负责！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船票购买成功后，轮渡公司不提供个别退票，如游客临时取消行程，需承担过渡票全损。
                <w:br/>
                厦门的风味小吃久负盛名，发展至今据说已有百余种。其中最有名的小吃有：沙茶面，土笋冻、烧肉粽、鱼丸汤、虾面、薄饼、芋包、扁食、拌面、韭菜盒、油葱稞、麻糍、花生汤、面线糊、炒面线、姜母鸭、鸭肉粥、蚝仔粥、同安封肉、鸭肉面线、米血、大肠血等。鼓浪屿岛上和环岛路上的海鲜较贵，请尽量避免在岛上用餐，注意价格！！
                <w:br/>
                厦门海产品丰富，可任君挑选。海洋生物做成的工艺品既实惠又具收藏价值，可尽情购买。鼓浪屿特产----鼓浪屿馅饼，金门特产——金门三宝（金门贡糖，金门菜刀，金门高梁酒），鼓浪屿岛上的土特产店并非我社指定购物店，请客人自行决定是否要购买;另景区内配套，各延途停留点均有旅游纪念品，纪念照片，土特产，小卖部各物品出售，非我社提供服务，特别是私人小贩售卖，更不在我社控制范围，不买请勿还价；如有兴趣，请旅游者自行甄别，如有购买为其个人行为，任何后果由旅游者自行承担。
                <w:br/>
                来海边建议不要下海游泳，海和游泳池不同，海有潮涨潮落之分，一旦涨退潮，你离海边距离变远，体力消耗过大极其危险。
                <w:br/>
                行程中未经协商的擅自离团，视同旅游者违约，在征得游客书面同意情况下，旅行社有权不再退费，并不予承担旅游者由此产生的额外费用。正常的项目退费（门票，住宿）以我社折扣价为标准，均不以挂牌价为准。
                <w:br/>
                我社会对团队质量进行随时监控，请谅解散客拼团局限性，并就团队质量问题及时与我社沟通，以便及时协助解决；旅游者在完团前，请认真客观填写《游客意见调查表》，结束后反愦意见与本人签字意见相悖的，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1、游客因个人原因临时放弃游览，用餐、住宿、门票、车费等一概不退，请提前和客人说明，因线路门票为成本核算，故持有任何优惠证件（如老年证，军官证，学生证，残疾证等）无法优惠或退还！
                <w:br/>
                2、交通方面：当地具有旅游资质的车辆(根据实际人数安排，保证一人一个正座)。因福建省内旅游用车均属套团形式，故偶尔会出现等车现象,但非特殊原因一般不会超过30分钟;还望客人谅解. 
                <w:br/>
                3、报名时务必提供客人联系电话（必须是手机，并保持手机畅通）及贵社紧急电话！ 
                <w:br/>
                4、请带有效身份证件（16周岁以下携带有效户口簿）登机，因证件原因造成的损失由客人自负！
                <w:br/>
                5、我社对18岁以下的未成年人和60岁以上游客不承担监护权；旅游者须自行保管自己贵重物品，如旅游者因自身原因遗失物品，由旅游者自行负责，旅行社及导游有义务协助处理，但不负责因此而造成的一切赔偿及相关的任何投诉。  
                <w:br/>
                6、自由活动期间，如因客人自愿参加其它活动，出现任何意外受伤情况，责任由客人个人承担，旅行社不承担责任，请听从导游安排的准确集合时间及地点。
                <w:br/>
                7、因自然灾害等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8、请客人提供真实的健康状况，在旅游途中游客因以往病史引发的急性病及相关费用，保险公司不予理赔，旅行社不承担责任。旅游人身意外伤害险，保险公司只受理年龄满2周岁，不超过70周岁的游客。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（6）严重贫血病患者，如血红蛋白量水平在50克/升以下的病人；（7）大中型手术的恢复期病患者；（8）孕妇及行动不便者。
                <w:br/>
                9、我社接待质量反馈以游客所填意见单为准，请组团社在收客时告之旅游者必须认真、仔细、慎重填写意见单；本社无法受理与意见单不符的投诉！维权事宜注意：以客人在当地所签意见单为依据，如有接待问题请立即与旅行社联系，以便在当地能够迅速的做出解决方案，并妥善处理！如当时没有提出，返回后再投诉的，本公司概不负责。
                <w:br/>
                10、根据2015年5月1日交通条例新规定， 旅游营运车辆不得超载，如违规被抓住违法扣6分，并处罚金2万—5万， 因此，凡带儿童出团旅游的游客， 儿童必须占位！ 不得手抱儿童 ，报团的时候请告知旅行社是否有小孩跟随， 若师傅发现超载，为了保证车上其他游客的正常行程及生命安全，师傅有权拒绝驾驶，同时有权请客人下车或拒绝此儿童参加本次旅游活动，由此产生的一切后果和损失由游客自负；
                <w:br/>
                11、游客在福建旅游期间，为了方便游客游览，在不减少景点的情况下，组团社授权地接社可以根据福建当地的实际情况，将景点先后的顺序进行调整。
                <w:br/>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2025-10-29T14:35:26+08:00</dcterms:created>
  <dcterms:modified xsi:type="dcterms:W3CDTF">2025-10-29T14:35:26+08:00</dcterms:modified>
</cp:coreProperties>
</file>

<file path=docProps/custom.xml><?xml version="1.0" encoding="utf-8"?>
<Properties xmlns="http://schemas.openxmlformats.org/officeDocument/2006/custom-properties" xmlns:vt="http://schemas.openxmlformats.org/officeDocument/2006/docPropsVTypes"/>
</file>