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日本北海道札幌+函馆+洞爷湖+小樽+富良野6天5晚 CTSCTS HO·紫色夏艳 （浦东机场起止）行程单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RB1722998538h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日本-北海道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质品日本北海道札幌+函馆+洞爷湖+小樽+富良野6天5晚 CTSCTS HO·紫色夏艳 
                <w:br/>
                赏花 北海道
                <w:br/>
                成人 10999.00 起    儿童 10099.00 起
                <w:br/>
                <w:br/>
                <w:br/>
                <w:br/>
                <w:br/>
                <w:br/>
                设计理念：我们想要一款从函馆到道央都走遍比较全的线路，那至少需要6天，暑期精心加入了很多季节元素~，适合亲子家庭出游
                <w:br/>
                <w:br/>
                实惠季，冬天滑雪客扎堆，夏天酒店非常划算，温度宜人，各种花相继盛开，是家庭亲子避暑好地方，逛花田和动物园，小樽漫步，地广人稀北海道夏天不要太美呀。夏季北海道的清凉之风拂过无边的旷野，宁静而悠远，
                <w:br/>
                那片蔓延到天际的薰衣草田仿佛要把天空也染上浪漫的紫色，艳得令人窒息。
                <w:br/>
                <w:br/>
                夏日限定：
                <w:br/>
                洞爷湖花火大会，绚丽花火夜空中绽放，夏天就是浴衣，花火和花田呀
                <w:br/>
                特色体验：来自薰衣草故乡的三大贴心安排：古趣农车游花田+卡哇伊羊驼+赠人气薰衣草冰淇淋每人一只
                <w:br/>
                <w:br/>
                品质住宿：北海道升级两晚温泉百选酒店，两晚札幌市区四星酒店连住
                <w:br/>
                <w:br/>
                尊享旅途：    
                <w:br/>
                『新山熊牧场』近距离接触160头纯种北海道棕熊
                <w:br/>
                米其林三星 日本三大夜景之『函馆山夜景』        
                <w:br/>
                『白色恋人工厂』 北海道标签伴手礼的生产地和展示地             
                <w:br/>
                 日本最美城市之『小樽』日剧情书发源地            
                <w:br/>
                日本普罗旺斯 『富田农场薰衣草』
                <w:br/>
                缤纷景点：『富良野必去』森林精灵露台，拍照好去处~
                <w:br/>
                <w:br/>
                小众网红景点：
                <w:br/>
                『八幡坂』 函馆必打卡机位，路的尽头便是海
                <w:br/>
                【函馆朝市】 当地特色的大型海鲜市场，体验当地人生活
                <w:br/>
                <w:br/>
                精选美食：石狩锅+小樽寿司料理+富良野乡土料理放题+洞爷湖酒店内总汇放题或会席料理
                <w:br/>
                <w:br/>
                安心保障：保额30万的旅游境外意外险 含延误险；WIFI设备两人一台！
                <w:br/>
                <w:br/>
                <w:br/>
                <w:br/>
                <w:br/>
                <w:br/>
                <w:br/>
                Day1：上海/札幌
                <w:br/>
                Day2：千岁-登别-函馆
                <w:br/>
                Day3：函馆-洞爷湖
                <w:br/>
                Day4：洞爷湖-小樽-札幌
                <w:br/>
                Day5：札幌-富良野-札幌
                <w:br/>
                Day6：札幌/上海
                <w:br/>
                <w:br/>
                <w:br/>
                ※行程中图片仅供参考,请以实际为准※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参考航班：
                <w:br/>
                HO1383  PVG/CTS  1035/1500 
                <w:br/>
                ×
                <w:br/>
                ×
                <w:br/>
                ×
                <w:br/>
                札幌
                <w:br/>
                露樱东室兰站或Route Inn Grand酒店室兰或苫小牧永安或全日空千岁皇冠假日酒店或同级
                <w:br/>
                2
                <w:br/>
                √
                <w:br/>
                ×
                <w:br/>
                ×
                <w:br/>
                函馆
                <w:br/>
                大沼王子或函馆国际酒店或同级
                <w:br/>
                3
                <w:br/>
                √
                <w:br/>
                √
                <w:br/>
                √
                <w:br/>
                洞爷湖
                <w:br/>
                洞爷温泉华美或洞爷格兰或洞爷湖太阳宫或同级
                <w:br/>
                4
                <w:br/>
                √
                <w:br/>
                √
                <w:br/>
                ×
                <w:br/>
                札幌
                <w:br/>
                Mystays札幌aspen或札幌東急REI或札幌STREAM酒店或同级
                <w:br/>
                5
                <w:br/>
                √
                <w:br/>
                √
                <w:br/>
                ×
                <w:br/>
                札幌
                <w:br/>
                Mystays札幌aspen或札幌東急REI或札幌STREAM酒店或同级
                <w:br/>
                6
                <w:br/>
                参考航班：
                <w:br/>
                HO1384  CTS/PVG  1600/1915 
                <w:br/>
                √
                <w:br/>
                ×
                <w:br/>
                ×
                <w:br/>
                上海
                <w:br/>
                <w:br/>
                <w:br/>
                顺利返程，结束旅途
                <w:br/>
                <w:br/>
                出团团号：ETI-SHAPRBHO-240817-03
                <w:br/>
                TOUR NO：质品日本北海道札幌+函馆+洞爷湖+小樽+富良野6天5晚 CTSCTS HO
                <w:br/>
                <w:br/>
                <w:br/>
                第一天
                <w:br/>
                08.17
                <w:br/>
                星期六
                <w:br/>
                <w:br/>
                上海-(飞机)-札幌
                <w:br/>
                参考航班：
                <w:br/>
                HO1383  PVG/CTS  1035/1500 
                <w:br/>
                ●【今日行程】,我们热烈欢迎您的到来并将竭诚服务，预祝您在魅力日本有一段难忘之旅！
                <w:br/>
                <w:br/>
                【温馨提示】
                <w:br/>
                <w:br/>
                ①请您于航班起飞前3小时抵达机场；领队会携带团队签证的护照在机场等候并协助您办理出境手续
                <w:br/>
                <w:br/>
                ②本产品赠送WIFI，2人1台，由领队在机场集合时给您。
                <w:br/>
                <w:br/>
                ③领队一般最晚于出发前一天20点前联系您。
                <w:br/>
                <w:br/>
                ④请您按规定时间准时抵达机场，以免误机~
                <w:br/>
                <w:br/>
                抵达后入住酒店休息。
                <w:br/>
                ●【北广岛奥特莱斯】（游览不少于1小时）,这里是拥有日本最多店铺数的商品购物城，国际著名奢侈品牌及国内外的人气精品、前卫时尚的儿童辅食、皮革制品、配饰、运动及户外用品应有尽有，是一家人想来又来的特价购物城。
                <w:br/>
                <w:br/>
                <w:br/>
                含  餐
                <w:br/>
                早：×
                <w:br/>
                午：×
                <w:br/>
                晚：×
                <w:br/>
                住  宿
                <w:br/>
                露樱东室兰站或Route Inn Grand酒店室兰或苫小牧永安或全日空千岁皇冠假日酒店或同级
                <w:br/>
                <w:br/>
                第二天
                <w:br/>
                08.18
                <w:br/>
                星期日
                <w:br/>
                <w:br/>
                千岁-(大巴)-登别-(大巴)-函馆
                <w:br/>
                ●【今日行程】,酒店用早餐，开始今日行程。
                <w:br/>
                ●【登别地狱谷】（游览不少于45分钟）,登别温泉是北海道代表性的温泉，其一大源头便是登别地狱谷。所谓地狱谷，其实是一个火山口遗迹，常年弥漫着从灰黄色岩石表面向外喷出的火山气体，周围空气中都充满了浓烈的硫磺味，看起来就像是一幅地狱的景象。游览地狱谷主要是一睹这诡异的火山谷地景观。从登别温泉镇步行过去即可，沿着专为游客铺设的栈道可以走到地狱谷的中央。入口处有个小神社，继续向前还会看到鬼的塑像。沸腾的温泉景观走在地狱谷的栈道上，两边是被熔岩侵蚀过谷地，四处冒着白色的气体，还有被岩浆烧灼过的黑色岩石。途中你会发现数个泉眼及流动的泉水，有时甚至会看到沸腾的岩浆和硫磺溶液，非常震撼。
                <w:br/>
                ●【八幡坂】（游览不少于30分钟）,八幡坂是函馆市的一条坡道，直通海边，坡度较大，从坡上一眼望向大海，景色极佳，成了不少影视剧的取景地。当年函馆八幡宫就设在这里，因而得名“八幡坂”，现如今八幡宫已迁至谷地头町。这一带道路两旁的街区里林立着教会和各种西式洋房，配上不远处的海港，给人一种优雅闲适的欧式浪漫，吸引众多游客驻足。
                <w:br/>
                ●【金森仓库群】（游览不少于45分钟）,座落在函馆海岸,修建于明治末期,主要用来保存港口卸船的海产物。很好地保留着昔日海运繁荣时期的面貌，作为函馆湾区域的标志之一，金森红砖仓库将一直见证函馆的历史变迁，不断给到访这里的人们留下难以忘怀的美好回忆。
                <w:br/>
                ●【函馆山夜景】（游览不少于30分钟）,因形似卧倒的牛，被称为卧牛山。全长835米的架空索道可以把游客带到海拔332 米高的山顶上。从全天候型的展望台可以眺望函馆港与街市，南至下北半岛、津轻半岛都能尽收眼底。与香港和那不勒斯并称为“世界三大夜景”的函馆夜景，点缀着海上隐约的点点渔火，堪称为人间一大绝景。
                <w:br/>
                备注; 如遇函馆空中缆车年度维修、天候或其它不可抗力因素而无法搭乘时，则改搭专车上山。
                <w:br/>
                ●【入住酒店休息】,入住酒店休息。
                <w:br/>
                <w:br/>
                <w:br/>
                含  餐
                <w:br/>
                早：√
                <w:br/>
                午：×
                <w:br/>
                晚：×
                <w:br/>
                住  宿
                <w:br/>
                大沼王子或函馆国际酒店或同级
                <w:br/>
                <w:br/>
                第三天
                <w:br/>
                08.19
                <w:br/>
                星期一
                <w:br/>
                <w:br/>
                函馆-(大巴)-洞爷湖
                <w:br/>
                ●【今日行程】,酒店用早餐，开始今日行程。
                <w:br/>
                ●【函馆朝市】（游览不少于45分钟）,位于JR函馆站前得朝市，是个很有观光价值得市场。每行经一个摊位，听着热情得招呼声，彷佛回到了传统市集般亲切。活蹦乱跳的虾，新鲜的鲑鱼，张牙舞爪的大螃蟹，香甜的玉米，所有北海道最引以为傲、最具有代表性的特产都在此地，所有传统和善的北海道民情也在这里展现无遗。
                <w:br/>
                ●【洞爷湖赛罗展望台】（游览不少于30分钟）,洞爷湖赛罗展望台是一个可俯瞰洞爷湖周边的展望台，从展望台看向中岛，有珠山，昭和新山，洞爷湖温泉街，西山喷火口等一望无际的景色纳入眼底。西边还有看得到叫蝦夷富士的羊蹄山，留寿都尻别岳，二世谷连山，昆布岳等的群山。是一个适合兜风休息，拍纪念照片的好去处。
                <w:br/>
                ●【昭和新山】（游览不少于30分钟）,&amp;quot;昭和新山位于日本北海道有珠郡壮瞥町，属于支笏洞爷国立公园。第二次世界大站期间的1943年12月，有珠山发生了强大的地震活动，在接下来的一年中，山体东边的土地开始隆起，创造出了海拔为407米的有珠山的寄生火山——昭和新山。
                <w:br/>
                ●【昭和新山熊牧场】（游览不少于30分钟）,位于昭和新山缆车入口处附近的熊牧场，饲养着约100多只纯种的北海道棕熊。棕熊是北海道体型最大的野生哺乳动物，熊牧场里可以为棕熊喂食，见到食物的棕熊纷纷站起身来向游人招手卖萌，憨态可掬，非常可爱。
                <w:br/>
                ●【洞爷湖花火大会】（游览不少于5分钟）,于每年的春末到秋末，无数绚烂的花火打亮洞爷湖的夜空！身在洞爷湖畔即可轻易观赏，是为北海道数一数二知名的花火活动。
                <w:br/>
                ＊＊＊【特別说明】＊＊＊ 
                <w:br/>
                ＊花火施放标准均以洞爷湖温泉观光协会订立之标准为主，且可能因天气、風向不安定等不可抗力因素而有异动，观光协会保留取消或变更之权利。
                <w:br/>
                洞爷湖花火大会～观赏浪漫花火【预计施放期间4/28-10/31】。
                <w:br/>
                ●【入住酒店休息】,入住酒店休息。
                <w:br/>
                <w:br/>
                <w:br/>
                含  餐
                <w:br/>
                早：√
                <w:br/>
                午：√
                <w:br/>
                晚：√
                <w:br/>
                住  宿
                <w:br/>
                洞爷温泉华美或洞爷格兰或洞爷湖太阳宫或同级
                <w:br/>
                <w:br/>
                第四天
                <w:br/>
                08.20
                <w:br/>
                星期二
                <w:br/>
                <w:br/>
                洞爷湖-(大巴)-小樽-(大巴)-札幌
                <w:br/>
                ●【今日行程】,酒店用早餐，开始今日行程。
                <w:br/>
                ●【综合免税店】（游览不少于1小时）,日本人气产品免税专门店, 客人可自由选购各种日本国民之健康流行食品及各种日本手信。
                <w:br/>
                ●【小樽运河】（游览不少于15分钟）,是小樽乃至北海道的一大标志性景观，河的一边是长长的人行步道，路上每隔一段距离就立着一根维多利亚风格的煤油路灯，十分怀旧，还常能看到不少艺术家在这里现场作画。河的另一边是一整排砖石外墙的【仓库群】，具有几分异国情调，在蓝天白云和水中倒影的映衬下，拍起照来很有味道。砖造仓库与美食这些由仓库改建而成的杂货铺、餐厅等小店会是你购买小樽名产纪念品或吃顿当地美食的不二之选。人气摄影点在运河的南端有一座 【浅草桥】， 是拍摄小樽运河经典风景照的绝佳位置。在此您可以体验“人力车”，坐上怀旧的人力车，身着传统服饰的人力车夫，体验一下复古的小樽风景。你也可以“搭乘游船”来观光小樽运河。
                <w:br/>
                ●【浪漫十字路口】（游览不少于15分钟）,前往参观约3千种各式各样的八音盒聆听幽美的节奏。欣赏收藏于馆中上千个各式各样的八音盒与钟，聆听优美的旋律。
                <w:br/>
                ●【北一硝子馆】（游览不少于15分钟）,素有玻璃工房之盛名，参观精巧的彩绘玻璃艺术，此地常吸引无数观光客注目。日本玻璃工艺闻名，除了原创的玻璃制品外还有来自世界各地玻璃制品，灯罩与饰品，个个都带有温馨，古雅的气息．不可错过，于此并有许多种玻璃手工艺品供自由选购。
                <w:br/>
                ●【银之钟咖啡馆】（游览不少于30分钟）,银之钟是指馆外的银色钟，本名为“开拓之钟”。银之钟的得名源于冬天白雪覆盖钟面时闪闪发亮的银白色。建筑物楼高两层，一楼发售小樽的纪念品及食品，二楼是咖啡室，在银之钟喝下午茶是特别享受，因为特设｢可拿走餐具｣套餐，顾客可将杯子带走留为纪念。
                <w:br/>
                ●【八音盒博物馆】（游览不少于30分钟）,前往参观约3千种各式各样的八音盒聆听幽美的节奏。欣赏收藏于馆中上千个各式各样的八音盒与钟，聆听优美的旋律。
                <w:br/>
                ●【狸小路商业街】（游览不少于45分钟）,位于札幌市中心的一条商业街，也是北海道最大的一条商业街，拥有百年以上的历史。商业街分为7个街区，从东面的创成川为起点，向南通向南二条三条，长约1公里，这段是商业街的中心。而向西一丁目至七丁目间约有200多间店铺，它贯穿了札幌市地下铁车站至薄野站车站的中间位置，与薄野地区的繁华街连成了一片。街道宽敞干净，头顶是玻璃天棚，明亮透明，给游客一种很舒适的购物环境。商业街上汇集了无数的时装、电器商店、游艺厅、电影院以及餐厅，深受着年轻人的喜爱。
                <w:br/>
                ●【入住酒店休息】,
                <w:br/>
                <w:br/>
                <w:br/>
                含  餐
                <w:br/>
                早：√
                <w:br/>
                午：√
                <w:br/>
                晚：×
                <w:br/>
                住  宿
                <w:br/>
                Mystays札幌aspen或札幌東急REI或札幌STREAM酒店或同级
                <w:br/>
                <w:br/>
                第五天
                <w:br/>
                08.21
                <w:br/>
                星期三
                <w:br/>
                <w:br/>
                札幌-(大巴)-富良野-(大巴)-札幌
                <w:br/>
                ●【今日行程】（游览不少于30分钟）,酒店用早餐，开始今日行程。
                <w:br/>
                ●【富田农场】（游览不少于30分钟）,富田农场是北海道地区最大的花田，也是北海道最早的花田之一，尤其是夏季，百花盛开，还有迷人的薰衣草，组成了一幅五彩画卷。一大片的花海延伸到山坡上，每一层又都是不同颜色、不同种类的花，像是大地的围巾一样一条一条地铺在起伏的山丘上，远远地看非常的壮观。整个农场分为多个区域，种植着不同的花朵，从春季到秋季，都有不同品种的鲜花绽放。富田农场是非常成熟的景区，除了可观赏的花田，农场内的餐饮也是一大特色，尤其是夏季，有以薰衣草味为主打的各色甜品。
                <w:br/>
                备注：【薰衣草冰淇淋】，品嘗富良野的薰衣草冰淇淋，讓您的夏天增加了甜蜜的滋味。
                <w:br/>
                ●【四季彩之丘 羊驼牧场】（游览不少于30分钟）,位于美瑛市的四季彩之丘是各种日剧广告和广告的拍摄首选地，它有着花田7公顷那么大，大概有三个东京巨蛋球场的大小，能眺望到美丽的十胜山峦迭起。一旦到了春秋季节，花卉都竞相开放，放眼望去，各色的鲜花整齐的排列着，就犹如一片片五彩的布，巨型稻草人伫立在花田里，恭候着游客的前来。这里还有小朋友无法抗拒的超可爱羊驼！这里以环境保护与健康食品为主题，顺带完成一次呵护动植物以及自然环境的教育之旅。
                <w:br/>
                <w:br/>
                ＊＊＊【特別說明】＊＊＊
                <w:br/>
                ＊【花季盛开时节极其短暂】如遇天气因素(下雨或台风或气温异常...等)，导致其凋謝或未绽开，仍會依原行程前往景点纯欣赏，敬請了解。
                <w:br/>
                ＊【草泥马（羊驼）牧場】如遇检休日或因不可抗力因素無法前往，退团体料金大人(含占床小孩)400日币，不占床小孩200日币，，嬰儿不退費。
                <w:br/>
                ＊【安排搭乘农车】如遇检休日或因不可抗力因素无法前往，退团体料金大人(含占床小孩)400日币，不占床小孩200日币，嬰儿不退費。
                <w:br/>
                ●【拼布之路】（游览不少于30分钟）,拼布之路是一条田间的小路，路两旁是起伏的丘陵，在土地上种植着麦田、荞麦田、土豆田等各种颜色的农田，远远望去就像一块块彩色的拼图。
                <w:br/>
                ●【森林精灵露台】（游览不少于15分钟）,一个仿佛从童话中走出的神秘世界，传说中森林精灵居住的地方。这里有17栋木屋，里面各种各样的手工制品凝聚了匠人们的心血。纸制品、木雕、木工艺、玻璃制品、蜡烛…每一个都能让人驻足欣赏。尽管地方不大，但每一个角落都充满了童话感，喜欢摄影的朋友一定不能错过。漫步在森林中，仿佛自己也变成了那个寻找童话的精灵。
                <w:br/>
                ●【入住酒店休息】,入住酒店休息。
                <w:br/>
                <w:br/>
                <w:br/>
                含  餐
                <w:br/>
                早：√
                <w:br/>
                午：√
                <w:br/>
                晚：×
                <w:br/>
                住  宿
                <w:br/>
                Mystays札幌aspen或札幌東急REI或札幌STREAM酒店或同级
                <w:br/>
                <w:br/>
                第六天
                <w:br/>
                08.22
                <w:br/>
                星期四
                <w:br/>
                <w:br/>
                札幌-(飞机)-上海
                <w:br/>
                参考航班：
                <w:br/>
                HO1384  CTS/PVG  1600/1915 
                <w:br/>
                ●【送机（日本）】,我们将根据客户返程的时间，安排送机。因乘座国际航班的原因，为保证您的登机时间，我们会提前安排送机。并期待下一次日本见！。
                <w:br/>
                ●【今日行程】,酒店用早餐，开始今日行程。
                <w:br/>
                ●【时计台】车览,已列为日本北海地道区重要文化财产，是一个美式的二层木造楼房，钟楼在屋顶之，自公元1881年至今，札幌市民还是可依时听到时计台的钟响。
                <w:br/>
                ●【白色恋人公园】（游览不少于1小时）,白色恋人，作为全日本最知名的巧克力夹心薄饼，1976年12月开始售卖，有白巧克力和黑巧克力口味。真正的食客都会选择白巧克力口味，如此才能吃出北海道鲜奶油香浓而不腻的特色。
                <w:br/>
                ●【送机】,指定时间送往机场，结束愉快的旅程！。
                <w:br/>
                <w:br/>
                <w:br/>
                含  餐
                <w:br/>
                早：√
                <w:br/>
                午：×
                <w:br/>
                晚：×
                <w:br/>
                住  宿
                <w:br/>
                <w:br/>
                <w:br/>
                <w:br/>
                <w:br/>
                <w:br/>
                费用包含
                <w:br/>
                1.国际往返机票（含机场税），团队经济舱；
                <w:br/>
                2.团队旅游签证费(自备签-200元/人)；日本单次签证为电子签，自备签请带好护照和签证页
                <w:br/>
                3.行程所列参考酒店标准双人间住宿，一晚温泉酒店
                <w:br/>
                4.日程所列餐食
                <w:br/>
                5.全程领队服务费；境外司机、中文导游服务费
                <w:br/>
                6.旅游人身意外险；
                <w:br/>
                7.年龄2~8周岁（不含），不占床-900，如需占床请按成人预定，超过8周岁请按成人预订。
                <w:br/>
                费用不含
                <w:br/>
                1.全程单间差2200元/人（酒店单人间一般为一张单人床，单房差是指用一个单人间产生的差价而非双间单人利用的差价）；
                <w:br/>
                2.洗衣、理发、电话、饮料、烟酒、付费电视、行李搬运等私人费用。
                <w:br/>
                3.出入境的行李海关课税，超重行李的托运费、管理费。如因证件、航班、台风及其它不可抗力因素调整行程的权利；
                <w:br/>
                4.行程另行付费项目及个人消费如特殊门票、游船（轮）、缆车、地铁票等费用；
                <w:br/>
                5.转机/火车时用餐；
                <w:br/>
                6.公务活动及专业翻译费；
                <w:br/>
                7.因不可抗力原因所产生的一切费用。
                <w:br/>
                出行警示及说明
                <w:br/>
                1、日本国土交通省于平成24年6月(2012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2、由于路程是相对固定的，若前一站的景点观光时间有拖延或途中遇到塞车等不可抗拒的原因，势必会影响到下一个景点的观光时间，可能造成下一个景点游玩时间的缩短，不便之处，敬请理解！ 
                <w:br/>
                3、如遇旅游旺季或交通拥挤或天气恶劣等不可抗力原因,停留时间、景点顺序、用餐地点、及酒店住宿等等将做相应调整，以地接调整为准，如有不便，敬请谅解。
                <w:br/>
                4、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A贵宾和另一组报名的贵宾B，已经分配好在一起共用一间房，在送签时A贵宾取消，则导致B贵宾要单独享用这一间房，则A贵宾需要补齐全程取消的半间房的费用，公司将按实际价格收取。）
                <w:br/>
                5、团队行程中如有自由活动安排，如客人有自己的安排行程，请一定注意财务与人身安全。千万不可与当地非正规旅行社私自接洽活动项目，若由此产生人身伤害、法律责任或财产损失等等，均由客人自行承担相应责任。 
                <w:br/>
                6、根据日本国情，日本人都非常有节能环保的的意识，鉴于此司机对旅游大巴车辆启动空调的时间亦有要求，旅游者可能结束游览后，进入旅游大巴时，温度冷热还不太适宜，请平静下来等待空调调整温，不变之处情景理解。
                <w:br/>
                7、请不要将贵重物品及自用应急药品放在托运行李中，以免丢失。旅行过程中,也请妥善保存，重要物品请随身携带。
                <w:br/>
                8、根据日本观光局的规定，跟团行程期间，游客不得脱离团队行程而自行活动，否则一切后果自负。
                <w:br/>
                9、个人消费说明：境外行程中客人自行购买的物品,属游客个人消费行为,根据日本商品管理条例，商品一经卖出，概不退换，请各位贵宾在卖之前，仔细考虑清楚。如因此产生的商品纠纷或损失，请贵宾自行承担责任，旅行社不承担任何责任。
                <w:br/>
                10、行前解约风险提醒：旅行者确认出行安排后，旅游者方面解约的，将给旅行社造成损失（该损失可能会涵盖旅游费用的大部分），该损失将由旅游则承担。请旅行者详细阅读相关合约内容，充分考虑自身出行可行性。避免不必要的损失！
                <w:br/>
                11、温泉水含有多种矿物元素，可强身健体，但一般不宜长时间浸泡；患心脏病、高血压等疾病或体弱多病者以及酗酒者切勿浸浴；请留意浴区相关温泉告示，正确浸浴。
                <w:br/>
                12、持外籍、港澳台签发护照的游客，请自行确认前往目的地是否需要提前办理签证，若需要请在出行前自行办理，并请确保持有再次进入中国境内的有效证件
                <w:br/>
                预订限制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重要条款一
                <w:br/>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日之内（含3日），按旅游费用总额的 100%；
                <w:br/>
                <w:br/>
                预定限制：
                <w:br/>
                1、本产品不接受日本籍贯客人预定；
                <w:br/>
                2、本产品不接受80岁以上（含）客人预定
                <w:br/>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重要条款二
                <w:br/>
                旅游补充协议
                <w:br/>
                <w:br/>
                甲方（旅游者）：
                <w:br/>
                <w:br/>
                乙方（旅行社）：
                <w:br/>
                甲方报名参加由乙方组织的游团队。为保障旅游者和旅游经营者的合法权益，本着自愿原则，现甲、乙双方就前述旅游合同所约定的《旅游行程单》以外的内容进行了充分协商，并已达成一致意见，特补充约定如下：
                <w:br/>
                <w:br/>
                一．旅游文明行为规范：
                <w:br/>
                1、甲方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甲方的不文明行为产生的不利后果，由甲方自行承担。
                <w:br/>
                2、如果甲方有不文明旅游行为且屡次不听劝阻的，视为《旅游法》规定的从事违反社会公德的行为；如给乙方造成损失，乙方可以要求旅游者赔偿。
                <w:br/>
                <w:br/>
                二．行程补充
                <w:br/>
                按新旅游法要求，需要与客人确认以下情况。
                <w:br/>
                甲、乙双方经过协商和沟通，甲方已了解乙方旅游行程的内容。另外充分了解了【综合免税店】这1个店除了参观、介绍、了解外，同时也可以选购自己心仪的物品。但是是否购买完全属于甲方自主决定。
                <w:br/>
                甲方在充分了解以上情况的基础，同意按照行程内容参加旅游活动，并要前往【综合免税店】这1个店是既可以参观，也可以选购的参观点。
                <w:br/>
                <w:br/>
                三．其它
                <w:br/>
                1、本补充协议为《旅游合同》的组成部分，自甲、乙双方签订之日起生效，其有效期与《旅游合同》有效期一致，同具法律效力。
                <w:br/>
                2、乙方已阅读并充分理解以上所有内容，并愿意在友好、平等、自愿的情况下签署此补充协议
                <w:br/>
                <w:br/>
                甲方：
                <w:br/>
                乙方：
                <w:br/>
                签证代办须知
                <w:br/>
                单次：
                <w:br/>
                1.护照原件  
                <w:br/>
                2.2寸白底彩照2张  
                <w:br/>
                3.申请表  
                <w:br/>
                4.身份证户口本复印件 
                <w:br/>
                （资产提供一项即可）   
                <w:br/>
                A、在职人员：在职证明 近12个月10万以上工资奖金收入流水或近12个月交税800以上
                <w:br/>
                B、十万以上银行存款（冻结不少于一个月）/理财/基金原件证明
                <w:br/>
                C、本科及以上在读或者毕业三年内的毕业生（1243所高校）
                <w:br/>
                注意事项一
                <w:br/>
                注意事项：
                <w:br/>
                (一) 订单确认后，不可任意变更日期，若有造成损失将须自行承担。
                <w:br/>
                (二) 预约时务必提供完整信息（姓名 人数 电话 微信号 航班信息），以免发生错误，进而影响行程。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w:br/>
                <w:br/>
                <w:br/>
                —— 国内，出国（境）文明旅游注意事项 ——
                <w:br/>
                一、中国公民国内旅游文明行为公约
                <w:br/>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赌、毒。
                <w:br/>
                <w:br/>
                二、中国公民出国（境）旅游文明行为指南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1.国际往返机票（含机场税），团队经济舱；
                <w:br/>
                <w:br/>
                2.团队旅游签证费(自备签-200元/人)；日本单次签证为电子签，自备签请带好护照和签证页
                <w:br/>
                <w:br/>
                3.行程所列参考酒店标准双人间住宿，一晚温泉酒店
                <w:br/>
                <w:br/>
                4.日程所列餐食
                <w:br/>
                <w:br/>
                5.全程领队服务费；境外司机、中文导游服务费
                <w:br/>
                <w:br/>
                6.旅游人身意外险；
                <w:br/>
                <w:br/>
                7.年龄2~8周岁（不含），不占床-900，如需占床请按成人预定，超过8周岁请按成人预订。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1.全程单间差2200元/人（酒店单人间一般为一张单人床，单房差是指用一个单人间产生的差价而非双间单人利用的差价）；
                <w:br/>
                <w:br/>
                2.洗衣、理发、电话、饮料、烟酒、付费电视、行李搬运等私人费用。
                <w:br/>
                <w:br/>
                3.出入境的行李海关课税，超重行李的托运费、管理费。如因证件、航班、台风及其它不可抗力因素调整行程的权利；
                <w:br/>
                <w:br/>
                4.行程另行付费项目及个人消费如特殊门票、游船（轮）、缆车、地铁票等费用；
                <w:br/>
                <w:br/>
                5.转机/火车时用餐；
                <w:br/>
                <w:br/>
                6.公务活动及专业翻译费；
                <w:br/>
                <w:br/>
                7.因不可抗力原因所产生的一切费用。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日本6日游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2025-07-18T01:20:10+08:00</dcterms:created>
  <dcterms:modified xsi:type="dcterms:W3CDTF">2025-07-18T01:20:10+08:00</dcterms:modified>
</cp:coreProperties>
</file>

<file path=docProps/custom.xml><?xml version="1.0" encoding="utf-8"?>
<Properties xmlns="http://schemas.openxmlformats.org/officeDocument/2006/custom-properties" xmlns:vt="http://schemas.openxmlformats.org/officeDocument/2006/docPropsVTypes"/>
</file>