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王牌璀璨山东半岛+大连双飞6日游行程单</w:t>
      </w:r>
    </w:p>
    <w:p>
      <w:pPr>
        <w:jc w:val="center"/>
        <w:spacing w:after="100"/>
      </w:pPr>
      <w:r>
        <w:rPr>
          <w:rFonts w:ascii="微软雅黑" w:hAnsi="微软雅黑" w:eastAsia="微软雅黑" w:cs="微软雅黑"/>
          <w:sz w:val="20"/>
          <w:szCs w:val="20"/>
        </w:rPr>
        <w:t xml:space="preserve">青岛崂山，威海刘公岛，烟台鲸鲨馆，蓬莱阁，旅顺大连双飞 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SD1717138669Jz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5A青岛崂山、5A威海刘公岛、4A鲸鲨海洋世界、5A蓬莱阁、大连旅顺双飞6日
                <w:br/>
                ✪精彩之旅：精选5A级景区【5A 青岛崂山、5A威海刘公岛、4A鲸鲨海洋世界、5A蓬莱阁、大连旅顺】和【青岛奥帆情人坝、威海幸福门、网红那香海钻石沙滩、旅顺军港、博物馆、威尼斯水城、星海广场】等含金量高的经典景区， 独特的设计，完美的体验！
                <w:br/>
                ✪畅游海滩：威海那香海钻石海水浴场、蓬莱八仙海水浴场、青岛海水浴场
                <w:br/>
                ✪精选酒店：全程精品酒店（当地准四/携程3钻）、升级一晚临海度假酒店、只为你舒适睡眠！
                <w:br/>
                ✪透明消费：0购物、0隐形拒绝×渔家民俗馆/地矿陈列馆、拒绝×韩国服装城！！！
                <w:br/>
                ✪美食之旅：美食餐皆在旅行中、餐标全面升级30元/人，精选社会餐厅用餐，升级一餐78元/人海鲜自助！
                <w:br/>
                青岛美食【青岛本帮菜】享受当地人吃蛤蜊喝啤酒的乐趣，或者青岛自助餐
                <w:br/>
                威海美食【素食自助】美味素食邀你相约！
                <w:br/>
                蓬莱美食海鲜自助饕餮大餐或海鲜大锅！
                <w:br/>
                大连送升级版【关东铁锅炖】！
                <w:br/>
                ✪独家升级：升级烟台-大连船票六-八人间，只为舒适旅程！
                <w:br/>
                ✪超值赠送：每人每天一瓶矿泉水、品尝山东特产！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第一天：兰州飞青岛
                <w:br/>
              </w:t>
            </w:r>
          </w:p>
          <w:p>
            <w:pPr>
              <w:pStyle w:val="indent"/>
            </w:pPr>
            <w:r>
              <w:rPr>
                <w:rFonts w:ascii="微软雅黑" w:hAnsi="微软雅黑" w:eastAsia="微软雅黑" w:cs="微软雅黑"/>
                <w:color w:val="000000"/>
                <w:sz w:val="20"/>
                <w:szCs w:val="20"/>
              </w:rPr>
              <w:t xml:space="preserve">
                兰州乘飞机赴美丽海滨城市素有“东方瑞士”之称---青岛，抵达青岛机场，专车接站后入住酒店，自由活动。
                <w:br/>
                温馨提醒  1、导游员于提前一天电话或短信联系客人，确认客人信息，请保持手机畅通   
                <w:br/>
                2、家中出发前请确认好携带有效身份证原件，上下飞机时请携带好贵重物品 
                <w:br/>
                3、因为落地散客产品，客人抵达青岛时间参差不齐，可能需要你在机场稍等片刻，半小时内协调接站！感谢理解！
                <w:br/>
                友情提示：青岛住宿一般不在市区 都是在城阳区或者胶东机场周边，为了方便全天接站，请理解，但是不要担心哦，第二天导游会带领你进市区，精华景区不会错过哦，小小不周请见谅！！！
                <w:br/>
                交通：飞机
                <w:br/>
                景点：自由活动
                <w:br/>
                购物点：无
                <w:br/>
                自费项：无
                <w:br/>
                到达城市：青岛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第二天：青岛-海阳/乳山
                <w:br/>
              </w:t>
            </w:r>
          </w:p>
          <w:p>
            <w:pPr>
              <w:pStyle w:val="indent"/>
            </w:pPr>
            <w:r>
              <w:rPr>
                <w:rFonts w:ascii="微软雅黑" w:hAnsi="微软雅黑" w:eastAsia="微软雅黑" w:cs="微软雅黑"/>
                <w:color w:val="000000"/>
                <w:sz w:val="20"/>
                <w:szCs w:val="20"/>
              </w:rPr>
              <w:t xml:space="preserve">
                拒绝常规行程的追赶，早餐后开始我们的尊享旅途！
                <w:br/>
                早餐后游览【栈桥海水浴场】（约30分钟）观赏青岛的象征【栈桥】“飞阁回澜”的美景，青岛最美海岸线之一，也是闻名世界青岛啤酒的标志！【天主教堂外景】，天主教堂本名圣弥厄尔教堂。由德国设计师毕娄哈依据哥德式和罗马式建筑风格而设计。教堂始建于1932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与北京“鸟巢”“水立方”并成为奥运标志建筑，这里被世界奥委会副主席何振梁先生称为世界上最好最先进的奥帆基地。乘车赴素有“东海第一名山”、国家五A级景区【5A崂山风景区】（游览时间不低于1.5小时）——青岛崂山风景名胜区，位于山东省青岛市，是国务院首批审定公布的国家重点风景名胜区之一、中国重要的海岸山岳风景胜地、国家AAAAA级旅游景区。 崂山是山东半岛的主要山脉，最高峰崂顶海拔1133米，是中国海岸线第一高峰，有着海上“第一名山”之称。耸立在黄海之滨，高大雄伟。安排自由活动。（温馨提示：体力不佳者崂山有索道自理，非导游推荐自费，自由选择）崂山分上山不上山2条线路，无需担心哦，不想上山的可海水浴场自由活动，畅想沙滩哦！（但是要注意安全哦，上山不上山2个行程2选一）崂山游览结束，乘车赴乳山/海阳入住海边酒店，享受听涛观海，梦定是美的！
                <w:br/>
                美食捷报：青岛美食【青岛本帮菜】享受当地人吃蛤蜊喝啤酒的乐趣，或者青岛自助餐
                <w:br/>
                交通：大巴车
                <w:br/>
                景点：崂山，五四广场，栈桥等
                <w:br/>
                购物点：无
                <w:br/>
                自费项：水准零点60元/人
                <w:br/>
                到达城市：乳山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午餐：青岛本帮菜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第三天：乳山/海阳-威海
                <w:br/>
              </w:t>
            </w:r>
          </w:p>
          <w:p>
            <w:pPr>
              <w:pStyle w:val="indent"/>
            </w:pPr>
            <w:r>
              <w:rPr>
                <w:rFonts w:ascii="微软雅黑" w:hAnsi="微软雅黑" w:eastAsia="微软雅黑" w:cs="微软雅黑"/>
                <w:color w:val="000000"/>
                <w:sz w:val="20"/>
                <w:szCs w:val="20"/>
              </w:rPr>
              <w:t xml:space="preserve">
                早餐后，惬意的躺在房间观海听涛，容您对所有海岸度假生活的美好想像，乘车赴最适合人类居住城市威海；
                <w:br/>
                赠送【5A刘公岛风景区】（游览时间不少于2.5小时），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外观威海海滨标志性建筑——【幸福门】，这是威海千公里幸福海岸线的起点，寓意“五福临门”。为家人祈福。
                <w:br/>
                网红打卡【威海千里山海自驾公路-环海路】，一步一景步步生情……这条路简直太治愈了，像开进了漫画里，像极了诗跟远方，纵使阴天也挡不住它的美一路环海，一路像南，美景尽收眼底！穿越山河大海，遇见最美威海，让威海火出圈的网红路！
                <w:br/>
                【4A那香海钻石海水浴场自由活动】，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如需下海游泳，客人需要签订免责协议）（海边有冲锋舟、橡皮艇等各种海上项目，可根据个人喜好自费选择）晚入住酒店
                <w:br/>
                友情推荐★晚上大型山水实景演艺—《华夏传奇》299元-399/张起自理，世界首部360度全方位山水实景演出—《神游华夏》是华夏城景区的灵魂之作，通过《开天辟地》、《寻祖溯源》、《天地和谐》、《世外桃源》、《九州风情》、《龙的传人》、《太平盛世》七个篇章及七个真山真水的舞台变换。（如不参加可网红夜市韩乐坊自由活动或回酒店休息）
                <w:br/>
                美食捷报：中餐品尝威海当地特色素食自助，不管你是素食主义还是肉食主义，来这里分分钟颠覆你的味蕾，素菜竟然比荤肉还诱人，无论从口感还是造型，都十分诱人！
                <w:br/>
                备注：如天气原因刘公岛停航则更换同等价值的5A华夏城景区，赠送景区电瓶车,请周知！
                <w:br/>
                交通：大巴车
                <w:br/>
                景点：刘公岛，环海路，幸福门，那香海
                <w:br/>
                购物点：无
                <w:br/>
                自费项：出海捕捞/大帆船  幸福门登顶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第四天：威海-烟台-蓬莱—大连
                <w:br/>
              </w:t>
            </w:r>
          </w:p>
          <w:p>
            <w:pPr>
              <w:pStyle w:val="indent"/>
            </w:pPr>
            <w:r>
              <w:rPr>
                <w:rFonts w:ascii="微软雅黑" w:hAnsi="微软雅黑" w:eastAsia="微软雅黑" w:cs="微软雅黑"/>
                <w:color w:val="000000"/>
                <w:sz w:val="20"/>
                <w:szCs w:val="20"/>
              </w:rPr>
              <w:t xml:space="preserve">
                早餐后乘车赴CCTV最佳魅力城市—烟台（1小时）烟台是胶东半岛最美的葡萄酒城，鲁菜的发祥地。【鲸鲨海洋世界】：（60分钟）是国内一家以鲸鲨为主题的特色海洋世界。建筑外形采用了别具一格的鹦鹉螺状，内部设有十大特色功能区。观海洋中最大的鱼类鲸鲨的展示，可清晰直观地欣赏到鲸鲨在水中尽情遨游的壮观景象。通过声、光、影等多种现代科技，向游客呈现出丰富其妙的海洋世界。烟台海昌鲸鲨海洋公园集技性、人文性、趣味性、互动性于一体，带您走进欢乐、浪漫、传奇、惊险的海底神秘之旅。【卡通造型的海盗船剧场】海狮、海象等动物明星倒立、跳水、仰卧起坐，与小丑杂技演员扮演的红队轮番PK，制造了很多意想不到的笑料。您还可以与海洋动物明星握手、亲吻、合影留念，拉近与它们的距离，亲身感受人与动物和谐相处的惊喜！【天幕电影】360°高科技全息“球幕”电影，通过超写实的三维仿真技术，经过全方位、全立体的表示体例，向游客上演一场扣人心弦、惊天动地的万米海洋深处“鲸章大战”的超卓节目，使观众犹如身临其境，经历一次难忘的海底探险之旅。乘车赴美丽的人间仙境——蓬莱, 是神话中渤海里仙人居住的三座神山之一，自古就被誉为“人间仙境”，更以“休闲天堂”、“美酒之乡”而著称，古典名著《三国演义》、《西游记》、《红楼梦》等书中都有对蓬莱的描述。【5A蓬莱阁】（约1.5小时）：蓬莱阁坐落在山东省蓬莱市城北海边的山崖上,最早创建于公元1070年的宋朝。它与滕王阁、黄鹤楼、岳阳楼一起并称中国古代四大名楼。蓬莱阁是一个汉族古建筑群,主要由吕祖殿、三清殿、蓬莱阁、天后宫、弥陀寺等建筑组成。每个建筑又包括许多别具风格的楼、殿、亭、台等。蓬莱阁的一大奇观就是海市蜃楼,每年都能吸引无数的游人。蓬莱阁自古为名人学士雅集之地,阁内各亭、殿、廊、墙之间,楹联、碑文、石表、断碣、琳琅满目,比比皆是,翰墨流芳,为仙阁増色不少。蓬莱阁前常出现“海市蜃楼”奇观,苏东坡的“东方云海空覆空,群仙出没空明中。是一处凝聚着中国古代劳动人民智慧和艺术结晶的古建群。【八仙雕塑】（约20 分钟）：东临蓬莱阁、西靠八仙渡，融入这 仙、海、山、阁的大自然的怀抱中，如沐仙境，八仙雕像惟妙惟肖，真是人在画中、画在海中。远眺蓬莱仙阁，一切让您犹如置身瑶池仙境，可谓“身到蓬莱即是仙”。晚乘船赴大连）！
                <w:br/>
                美食捷报：中餐品尝蓬莱海鲜自助，来一趟海边怎能留下遗憾，各种琳琅满目的小海鲜刷爆你的味蕾，不要贪嘴啊，吃海鲜要注意
                <w:br/>
                不能受凉哦！暑期遇爆桌接待不下则换同等价值的海鲜大锅，请周知！
                <w:br/>
                温馨提示：因散客拼团，行程结束较早，烟台乘船到大连均为夜船，估需要你在码头稍等片刻，小小不周敬请谅解，晚间宿在船上，
                <w:br/>
                次日早4:30或5:00左右开始安排下船，旅游季节房都爆满前一日房未退估住不进去，请谅解。大连和山东2段导游，抵达大连前，
                <w:br/>
                大连导游会提前给游客发短信，请游客注意查收并及时回复，敬请配合，谢谢！
                <w:br/>
                交通：大巴车，夜船
                <w:br/>
                景点：烟台鲸鲨馆  蓬莱阁
                <w:br/>
                购物点：无
                <w:br/>
                自费项：文成城堡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第五天：大连接船-市内游览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早接船后,乘车前往“大连的后花园”自古为兵家必争之地，曾经是甲午战争、日俄战争的爆发地，中国第一支海军——北洋水师的发祥地旅顺港口.
                <w:br/>
                【跨海大桥】星海湾大桥是中国国内海上建造锚碇的大跨度双层悬索桥。是大连新的地标式建筑，全长6800米，它的建成不仅方便了交通，而且景观奇美。
                <w:br/>
                【远观旅顺-军港】 港口地处黄、渤海要冲，地势险要，隐蔽性与防风性极好，是北方地区天然的不冻良港，历来的军事要地，曾被誉为世界五大天然良港之一。
                <w:br/>
                【远观白玉山】李鸿章陪同光绪皇帝的父亲醇亲王视察旅顺口时说，旅顺有黄金山，也应有白玉山。从此得名"白玉山"。是大连十大风景名胜区之一。
                <w:br/>
                【旅顺博物馆】（周一闭馆无替换）来到一座城市，必打卡的地方一定是当地的博物馆，旅顺博物馆是国家一级博物馆，馆藏文物有 6 万余件，其中一级文物 200 余件。是中国保存完整、内涵丰富、规模较大、具有国际性的遗址类博物馆，全国爱国主义教育示范基地”的称号。
                <w:br/>
                【闯关东影视基地】（导游推荐自费，不自理视为放弃此景区）《闯关东中篇》《小姨多鹤》等多部作品的拍摄基地。让生活再都市中的人们心中油然而生久违的亲切感.....
                <w:br/>
                【星海广场】总占地面积为176万平方米，纪念香港特别行政区回归中国的主要建设工程，也是大连市的标志建筑之一。2018年进行了亮化工程后更加的璀璨夺目。
                <w:br/>
                【白云雁水莲花山】（导游推荐自费，不自理视为放弃此景区）这里是欣赏大连风光的制高点。眺望东北可见大连港、大连湾金州湾；俯视西南，星海湾风光尽收眼底；放眼东南，付家庄海滨及跨海大桥历历在目；
                <w:br/>
                【东方威尼斯一东方水城] 并以一条1.5公里长的内河演绎如威尼斯般的水上生活游客不必出国就可感受水城威尼斯的美景。
                <w:br/>
                【俄罗斯风情街】俄罗斯十九世纪风格，自由闲逛。（此商业街具体看当地行程，如来不及我社有权减少此点）
                <w:br/>
                美食捷报：中餐品尝大连当地特色铁锅炖！
                <w:br/>
                交通：大巴车
                <w:br/>
                景点：旅顺口，市区星海广场，俄罗斯风情街，东海公园，威尼斯水城
                <w:br/>
                购物点：无
                <w:br/>
                自费项：潜艇基地+闯关东影视城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早餐：下船早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第六天：大连-兰州
                <w:br/>
              </w:t>
            </w:r>
          </w:p>
          <w:p>
            <w:pPr>
              <w:pStyle w:val="indent"/>
            </w:pPr>
            <w:r>
              <w:rPr>
                <w:rFonts w:ascii="微软雅黑" w:hAnsi="微软雅黑" w:eastAsia="微软雅黑" w:cs="微软雅黑"/>
                <w:color w:val="000000"/>
                <w:sz w:val="20"/>
                <w:szCs w:val="20"/>
              </w:rPr>
              <w:t xml:space="preserve">
                早餐后，自由活动。大连送团。根据游客返程航班安排送站。结束愉快旅程！
                <w:br/>
                温馨提示：酒店是12:00前退房，请仔细整理好自己的行李物品，请勿遗漏在酒店或旅游车上，增加您不必要的麻烦。如果您是搭乘早班机飞回出发地，有可能会遇到酒店早餐未到开餐时间，无法安排早餐，费用不退，敬请谅解！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交通：大巴，飞机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1、交通：兰州-青岛单程机票，大连兰州单程机票
                <w:br/>
                2、住宿：当地精品酒店双标间（准四/携程3钻）、升级入住一晚海边度假酒店，如产生单人房差请游客自行现付房差或安排住三人间。（提醒游客：北方的酒店比南方普遍都低一档次，请理解）
                <w:br/>
                3、用餐：含餐5早4正，早餐为酒店配送不用不退。正餐餐标30元/人，青岛大虾、威海素食自助、蓬莱赠送一餐78元/人海鲜自助/海鲜大锅、大连铁锅炖（不吃不退）
                <w:br/>
                4、区间车：当地空调旅游巴士，保证一人一座。烟台-大连船票6-8人间，如不成团十人以下司机兼导游！
                <w:br/>
                5、导游：当地持证导游服务（大连和山东两段导游。区间船上无陪同。）；
                <w:br/>
                6、保险：行程中含旅行社责任险（不含航空保险和旅游意外伤害险）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 及行程包含以外的其他费用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山东段自费项目套餐</w:t>
            </w:r>
          </w:p>
        </w:tc>
        <w:tc>
          <w:tcPr/>
          <w:p>
            <w:pPr>
              <w:pStyle w:val="indent"/>
            </w:pPr>
            <w:r>
              <w:rPr>
                <w:rFonts w:ascii="微软雅黑" w:hAnsi="微软雅黑" w:eastAsia="微软雅黑" w:cs="微软雅黑"/>
                <w:color w:val="000000"/>
                <w:sz w:val="20"/>
                <w:szCs w:val="20"/>
              </w:rPr>
              <w:t xml:space="preserve">水准零点+大帆船/文成城堡 + 幸福门登顶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大连段自费项目套餐</w:t>
            </w:r>
          </w:p>
        </w:tc>
        <w:tc>
          <w:tcPr/>
          <w:p>
            <w:pPr>
              <w:pStyle w:val="indent"/>
            </w:pPr>
            <w:r>
              <w:rPr>
                <w:rFonts w:ascii="微软雅黑" w:hAnsi="微软雅黑" w:eastAsia="微软雅黑" w:cs="微软雅黑"/>
                <w:color w:val="000000"/>
                <w:sz w:val="20"/>
                <w:szCs w:val="20"/>
              </w:rPr>
              <w:t xml:space="preserve">白云雁水莲花山小火车+潜艇博物馆或闯关东影视城+东海公园环保车</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16周岁以上成人持有效二代身份证或户籍证明，2-16周岁儿童若无身份证请携带本人户口本原件，2周岁以下婴儿需要带出生证明乘机，敬请注意。如因客人迟到、未带证件、名字错误、证件丢失和过期等原因造成的经济损失，由客人自已承担。
                <w:br/>
                2、 如旅游者属失信人，请报名前一定要向旅行社说明，如未提前说明，机票付全款之后，失信人的机票全损，只能退税，所有损失客人自行承担！
                <w:br/>
                3、 该产品报价为综合优惠价格不退任何费用，持军官证、导游证、记者证、教师证等证件不能减免门票费用，均不退费，敬请谅解！
                <w:br/>
                4、 我社在不减少所含景点的前提下，有权调整景点游览前后顺序，如因旅游期间政策性素导致某些景点无法正常游览，门票按折扣价现退。
                <w:br/>
                5、 旅游淡旺季因游客人流量差异，行程中标注的时间可能因堵车、排队等情况有所不同；部分景区团队旅游可能会排队等候，因等候而延误或减少游览时间，游客请谅解并配合。因排队引发投诉旅行社无法受理。
                <w:br/>
                6、 我们承诺绝不减少餐标，但大连旅游团队餐内陆口味偏咸；海滨偏清淡，且分量较小。半岛食用海鲜时需要食用一些大蒜和醋，吃食海鲜时不可以食用啤酒、雪糕等凉的食物。团餐未必能达到每位游客的要求，建议您可自带些自己吃的小食。旅游期间切勿吃生食、生海鲜等，不可光顾路边无牌照摊档，忌暴饮暴食，应多喝开水，多吃蔬菜水果，少抽烟，少喝酒。因私自食用不洁食品和海鲜引起的肠胃疾病，旅行社不承担经济赔偿责任。
                <w:br/>
                7、 大连旅游酒店房间因距海较近，房间有些潮湿,请旅游者提前做好心理准备。我社默认安排双床，如夫妻情侣需要大床报名时提出申请，根据酒店情况安排，但不保证有大床。且酒店以当天入住为准，不提前指定酒店。行程报价中所含房费按双人标准间两人核算。如要求三人间或加床，需视入住酒店房型及预订情况而定。通常酒店标准间内加床为钢丝床或床垫等非标准床。如拼不上三人间需要现付房差
                <w:br/>
                8、 请避免离团活动，如确有需要，请提前通报导游并在约定时间内准时归队。（脱团费需现旬）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
                <w:br/>
                9、 在旅游行程的自由活动期间，经协商一致或者游客要求安排的娱乐游览项目，建议游客慎重选择。对于超出旅游行程安排的娱乐游览项目，应当经随团导游双方签订补充协议认可后，游客方可参加，自费项目费用由游客自理。行程中自理项目有客人自愿选择参加，若团中大多数客人参加，不去的客人需要在景区外等候，等候时间为景点游览时间。因游客自行参加非行程安排项目导致的损害，视为游客脱团行为导致的损害，旅行社不承担违约或侵权责任。
                <w:br/>
                10、 如遇人力不可抗拒因素（天气原因、自然灾害、突发事件等）或政策性调整（博鳌亚洲论坛会议期间、全国性娱乐停演等政府管制）导致无法游览的景点和项目，我社有权取消或更换为其它等价景点或项目,赠送景点和项目费用不退，并有权将景点及住宿顺序做相应调整；行程变更后增加的费用由游客承担，减少的费用由旅行社退还，旅行社可协助客人协商解决。
                <w:br/>
                11、投诉处理：请组团社提醒游客认真、如实填写《意见反馈单》，游客投诉以在当地填写的《意见反馈单》为准，请仔细填写，并留下联系方式，如对服务有异议，需在行程结束前及时提出，我社及时协商解决。如返程后，再提出异议我社不予处理。如不填写意见单，旅行社将视您为放弃此项权利，并按照无投诉处理。同时旅行社将不接受与意见单相违背的投诉。
                <w:br/>
                12  60周岁以上老人出行必须签署免责证明70周岁老人必须持有三级甲等医院的健康证明（心脏，血管，气管及大病史）如因身体健康原因发生的任何状况旅行社会提供帮助，但不承担任何责任，请见谅！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1、因人力不可抗拒因素造成的游览变化和景点减少，本社只负责退还门票差额不承担由此造成的损失及责任；赠送景点不退任何费用。
                <w:br/>
                2、此产品为优惠打包价，若因个人原因景点未参观，视为自动放弃，无费用退还。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 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2025-06-06T19:50:43+08:00</dcterms:created>
  <dcterms:modified xsi:type="dcterms:W3CDTF">2025-06-06T19:50:43+08:00</dcterms:modified>
</cp:coreProperties>
</file>

<file path=docProps/custom.xml><?xml version="1.0" encoding="utf-8"?>
<Properties xmlns="http://schemas.openxmlformats.org/officeDocument/2006/custom-properties" xmlns:vt="http://schemas.openxmlformats.org/officeDocument/2006/docPropsVTypes"/>
</file>